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BE" w:rsidRDefault="001A2081">
      <w:r>
        <w:t>Janowiec Kościelny działka 282</w:t>
      </w:r>
    </w:p>
    <w:p w:rsidR="001A2081" w:rsidRDefault="001A2081">
      <w:hyperlink r:id="rId4" w:history="1">
        <w:r w:rsidRPr="005960A3">
          <w:rPr>
            <w:rStyle w:val="Hipercze"/>
          </w:rPr>
          <w:t>https://mapy.geoportal.gov.pl/imap/Imgp_2.html?locale=pl&amp;gui=new&amp;sessionID=5960012</w:t>
        </w:r>
      </w:hyperlink>
    </w:p>
    <w:p w:rsidR="001A2081" w:rsidRDefault="001A2081"/>
    <w:p w:rsidR="001A2081" w:rsidRDefault="001A2081">
      <w:r>
        <w:t>Zabłocie Kanigowskie działka 65/7</w:t>
      </w:r>
    </w:p>
    <w:p w:rsidR="001A2081" w:rsidRDefault="001A2081">
      <w:hyperlink r:id="rId5" w:history="1">
        <w:r w:rsidRPr="005960A3">
          <w:rPr>
            <w:rStyle w:val="Hipercze"/>
          </w:rPr>
          <w:t>https://mapy.geoportal.gov.pl/imap/Imgp_2.html?locale=pl&amp;gui=new&amp;sessionID=5960018</w:t>
        </w:r>
      </w:hyperlink>
    </w:p>
    <w:p w:rsidR="001A2081" w:rsidRDefault="001A2081"/>
    <w:p w:rsidR="001A2081" w:rsidRDefault="001A2081">
      <w:r>
        <w:t>Jabłonowo działka 513/1</w:t>
      </w:r>
    </w:p>
    <w:p w:rsidR="001A2081" w:rsidRDefault="001A2081">
      <w:hyperlink r:id="rId6" w:history="1">
        <w:r w:rsidRPr="005960A3">
          <w:rPr>
            <w:rStyle w:val="Hipercze"/>
          </w:rPr>
          <w:t>https://mapy.geoportal.gov.pl/imap/Imgp_2.html?locale=pl&amp;gui=new&amp;sessionID=5959941</w:t>
        </w:r>
      </w:hyperlink>
    </w:p>
    <w:p w:rsidR="001A2081" w:rsidRDefault="001A2081"/>
    <w:p w:rsidR="001A2081" w:rsidRDefault="001A2081">
      <w:r>
        <w:t>Janowiec Kościelny działka 178/14</w:t>
      </w:r>
    </w:p>
    <w:p w:rsidR="001A2081" w:rsidRDefault="009616AF">
      <w:hyperlink r:id="rId7" w:history="1">
        <w:r w:rsidRPr="005960A3">
          <w:rPr>
            <w:rStyle w:val="Hipercze"/>
          </w:rPr>
          <w:t>https://mapy.geoportal.gov.pl/imap/Imgp_2.html?locale=pl&amp;gui=new&amp;sessionID=5959945</w:t>
        </w:r>
      </w:hyperlink>
    </w:p>
    <w:p w:rsidR="009616AF" w:rsidRDefault="009616AF"/>
    <w:p w:rsidR="009616AF" w:rsidRDefault="009616AF">
      <w:r>
        <w:t>Górowo-Trząski</w:t>
      </w:r>
    </w:p>
    <w:p w:rsidR="009616AF" w:rsidRDefault="009616AF">
      <w:hyperlink r:id="rId8" w:history="1">
        <w:r w:rsidRPr="005960A3">
          <w:rPr>
            <w:rStyle w:val="Hipercze"/>
          </w:rPr>
          <w:t>https://mapy.geoportal.gov.pl/ima</w:t>
        </w:r>
        <w:r w:rsidRPr="005960A3">
          <w:rPr>
            <w:rStyle w:val="Hipercze"/>
          </w:rPr>
          <w:t>p</w:t>
        </w:r>
        <w:r w:rsidRPr="005960A3">
          <w:rPr>
            <w:rStyle w:val="Hipercze"/>
          </w:rPr>
          <w:t>/Imgp_2.html?locale=pl&amp;gui=new&amp;sessionID=5960021</w:t>
        </w:r>
      </w:hyperlink>
    </w:p>
    <w:p w:rsidR="009616AF" w:rsidRDefault="009616AF">
      <w:bookmarkStart w:id="0" w:name="_GoBack"/>
      <w:bookmarkEnd w:id="0"/>
    </w:p>
    <w:sectPr w:rsidR="009616AF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1"/>
    <w:rsid w:val="00132F1C"/>
    <w:rsid w:val="001A2081"/>
    <w:rsid w:val="005745BE"/>
    <w:rsid w:val="00666FBD"/>
    <w:rsid w:val="00745AEB"/>
    <w:rsid w:val="00926E4F"/>
    <w:rsid w:val="009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F8"/>
  <w15:chartTrackingRefBased/>
  <w15:docId w15:val="{110C1EF4-7985-4D7E-BEB8-3505085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0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geoportal.gov.pl/imap/Imgp_2.html?locale=pl&amp;gui=new&amp;sessionID=5960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geoportal.gov.pl/imap/Imgp_2.html?locale=pl&amp;gui=new&amp;sessionID=5959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geoportal.gov.pl/imap/Imgp_2.html?locale=pl&amp;gui=new&amp;sessionID=5959941" TargetMode="External"/><Relationship Id="rId5" Type="http://schemas.openxmlformats.org/officeDocument/2006/relationships/hyperlink" Target="https://mapy.geoportal.gov.pl/imap/Imgp_2.html?locale=pl&amp;gui=new&amp;sessionID=5960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y.geoportal.gov.pl/imap/Imgp_2.html?locale=pl&amp;gui=new&amp;sessionID=59600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2021-09-13T10:00:00Z</dcterms:created>
  <dcterms:modified xsi:type="dcterms:W3CDTF">2021-09-13T10:18:00Z</dcterms:modified>
</cp:coreProperties>
</file>